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eastAsia" w:ascii="Nimbus Roman" w:hAnsi="Nimbus Roman" w:eastAsia="黑体" w:cs="Nimbus Roman"/>
          <w:b w:val="0"/>
          <w:bCs w:val="0"/>
          <w:sz w:val="32"/>
          <w:szCs w:val="40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  <w:t>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2748BC6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考生体检时须持本人有效身份证原件、笔试准考证、面试通知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单、体检通知单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，准时到达集合地点集合报到、验证，逾期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</w:rPr>
      </w:pPr>
      <w:r>
        <w:rPr>
          <w:rFonts w:hint="default" w:ascii="Times New Roman" w:hAnsi="Times New Roman" w:eastAsia="仿宋_GB2312" w:cs="Times New Roman"/>
          <w:bCs w:val="0"/>
          <w:color w:val="000000"/>
          <w:kern w:val="0"/>
          <w:sz w:val="32"/>
          <w:szCs w:val="32"/>
          <w:lang w:val="en-US" w:eastAsia="zh-CN" w:bidi="ar"/>
        </w:rPr>
        <w:t>2．</w:t>
      </w:r>
      <w:r>
        <w:rPr>
          <w:rFonts w:hint="default" w:ascii="Nimbus Roman" w:hAnsi="Nimbus Roman" w:eastAsia="仿宋" w:cs="Nimbus Roman"/>
          <w:b w:val="0"/>
          <w:bCs w:val="0"/>
          <w:sz w:val="32"/>
        </w:rPr>
        <w:t>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</w:rPr>
      </w:pPr>
      <w:r>
        <w:rPr>
          <w:rFonts w:hint="default" w:ascii="Times New Roman" w:hAnsi="Times New Roman" w:eastAsia="仿宋_GB2312" w:cs="Times New Roman"/>
          <w:bCs w:val="0"/>
          <w:color w:val="000000"/>
          <w:kern w:val="0"/>
          <w:sz w:val="32"/>
          <w:szCs w:val="32"/>
          <w:lang w:val="en-US" w:eastAsia="zh-CN" w:bidi="ar"/>
        </w:rPr>
        <w:t>3．</w:t>
      </w:r>
      <w:r>
        <w:rPr>
          <w:rFonts w:hint="default" w:ascii="Nimbus Roman" w:hAnsi="Nimbus Roman" w:eastAsia="仿宋" w:cs="Nimbus Roman"/>
          <w:b w:val="0"/>
          <w:bCs w:val="0"/>
          <w:sz w:val="32"/>
        </w:rPr>
        <w:t>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4．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体检费用自理，由医院方收取（参加体检的考生需准备现金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300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5.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考生须配合医生认真检查所有项目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。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6.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聘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7．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8．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体检当天需进行采血、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B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超等检查，请在受检前空腹、禁食、禁水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8—12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9．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  <w:lang w:eastAsia="zh-CN"/>
        </w:rPr>
        <w:t>以及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县级以上综合性医院出具的怀孕证明，体检时告知医护人员，勿做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X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光检查。</w:t>
      </w:r>
    </w:p>
    <w:p w14:paraId="0E18C17B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10．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考生对体检结论有疑问时可以申请复检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次。体检结果以复检结论为准。</w:t>
      </w:r>
    </w:p>
    <w:p w14:paraId="393FFF8A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11．</w:t>
      </w:r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12．</w:t>
      </w:r>
      <w:bookmarkEnd w:id="0"/>
      <w:r>
        <w:rPr>
          <w:rFonts w:hint="default" w:ascii="Nimbus Roman" w:hAnsi="Nimbus Roman" w:eastAsia="仿宋" w:cs="Nimbus Roman"/>
          <w:b w:val="0"/>
          <w:bCs w:val="0"/>
          <w:sz w:val="32"/>
          <w:szCs w:val="32"/>
        </w:rPr>
        <w:t>确认体检项目无漏检、误检后，考生取回代保管物品，自行离开体检医院。</w:t>
      </w:r>
    </w:p>
    <w:p w14:paraId="62E72867">
      <w:pPr>
        <w:spacing w:line="540" w:lineRule="exact"/>
        <w:jc w:val="center"/>
        <w:rPr>
          <w:rFonts w:hint="default" w:ascii="Nimbus Roman" w:hAnsi="Nimbus Roman" w:eastAsia="仿宋" w:cs="Nimbus Roman"/>
          <w:b w:val="0"/>
          <w:bCs w:val="0"/>
          <w:sz w:val="36"/>
          <w:szCs w:val="36"/>
        </w:rPr>
      </w:pPr>
    </w:p>
    <w:p w14:paraId="31B62A08">
      <w:pPr>
        <w:spacing w:line="540" w:lineRule="exact"/>
        <w:rPr>
          <w:rFonts w:hint="default" w:ascii="Nimbus Roman" w:hAnsi="Nimbus Roman" w:cs="Nimbus Roman"/>
          <w:b w:val="0"/>
          <w:bCs w:val="0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02784BED"/>
    <w:rsid w:val="11AA6CD5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F20BBB"/>
    <w:rsid w:val="377C2B67"/>
    <w:rsid w:val="3AABF7C8"/>
    <w:rsid w:val="3B935CA8"/>
    <w:rsid w:val="3DE2392C"/>
    <w:rsid w:val="3FF7AF5C"/>
    <w:rsid w:val="3FFE5799"/>
    <w:rsid w:val="478D3B1B"/>
    <w:rsid w:val="49746212"/>
    <w:rsid w:val="4A62250E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0FD0468"/>
    <w:rsid w:val="65F7C8E8"/>
    <w:rsid w:val="6679FD91"/>
    <w:rsid w:val="67FB8BF0"/>
    <w:rsid w:val="690D790B"/>
    <w:rsid w:val="69DF7528"/>
    <w:rsid w:val="6AED43F2"/>
    <w:rsid w:val="6B0F149F"/>
    <w:rsid w:val="6EA2262A"/>
    <w:rsid w:val="6FFA5C7B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858</Characters>
  <Lines>7</Lines>
  <Paragraphs>2</Paragraphs>
  <TotalTime>2</TotalTime>
  <ScaleCrop>false</ScaleCrop>
  <LinksUpToDate>false</LinksUpToDate>
  <CharactersWithSpaces>1006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Administrator</cp:lastModifiedBy>
  <cp:lastPrinted>2025-07-08T06:03:00Z</cp:lastPrinted>
  <dcterms:modified xsi:type="dcterms:W3CDTF">2026-07-17T02:36:32Z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FAA813B31CC64E74A50C75908777BFC6_13</vt:lpwstr>
  </property>
  <property fmtid="{D5CDD505-2E9C-101B-9397-08002B2CF9AE}" pid="4" name="KSOTemplateDocerSaveRecord">
    <vt:lpwstr>eyJoZGlkIjoiMTc3NTMxNzcxM2Q1MWYwZWU1MDlmNGUwYjZkNzQ5MTYiLCJ1c2VySWQiOiIzMjg3OTk3MTEifQ==</vt:lpwstr>
  </property>
</Properties>
</file>